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9C45B" w14:textId="62021448" w:rsidR="00D54BBE" w:rsidRPr="006D1611" w:rsidRDefault="006D1611">
      <w:pPr>
        <w:rPr>
          <w:u w:val="single"/>
        </w:rPr>
      </w:pPr>
      <w:bookmarkStart w:id="0" w:name="_GoBack"/>
      <w:bookmarkEnd w:id="0"/>
      <w:r w:rsidRPr="006D1611">
        <w:rPr>
          <w:u w:val="single"/>
        </w:rPr>
        <w:t xml:space="preserve">Year </w:t>
      </w:r>
      <w:r w:rsidR="006778B5">
        <w:rPr>
          <w:u w:val="single"/>
        </w:rPr>
        <w:t>9</w:t>
      </w:r>
      <w:r w:rsidRPr="006D1611">
        <w:rPr>
          <w:u w:val="single"/>
        </w:rPr>
        <w:t xml:space="preserve"> Assessments</w:t>
      </w:r>
    </w:p>
    <w:p w14:paraId="17AD67E5" w14:textId="77777777" w:rsidR="006D1611" w:rsidRDefault="006D16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1"/>
        <w:gridCol w:w="2824"/>
        <w:gridCol w:w="1984"/>
        <w:gridCol w:w="2137"/>
      </w:tblGrid>
      <w:tr w:rsidR="006D1611" w14:paraId="5B7E64F4" w14:textId="77777777" w:rsidTr="001D0075">
        <w:tc>
          <w:tcPr>
            <w:tcW w:w="2071" w:type="dxa"/>
          </w:tcPr>
          <w:p w14:paraId="58088D04" w14:textId="1ED8F74C" w:rsidR="006D1611" w:rsidRDefault="006D1611">
            <w:r>
              <w:t>Subject</w:t>
            </w:r>
          </w:p>
        </w:tc>
        <w:tc>
          <w:tcPr>
            <w:tcW w:w="28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258AC" w14:textId="257D6E98" w:rsidR="006D1611" w:rsidRDefault="006D1611">
            <w:r>
              <w:t>Topics for revision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08691" w14:textId="77777777" w:rsidR="006D1611" w:rsidRDefault="006D1611">
            <w:r>
              <w:t>Week of assessment</w:t>
            </w:r>
          </w:p>
        </w:tc>
        <w:tc>
          <w:tcPr>
            <w:tcW w:w="2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73879" w14:textId="77777777" w:rsidR="006D1611" w:rsidRDefault="006D1611">
            <w:r>
              <w:t xml:space="preserve">Revision materials available </w:t>
            </w:r>
          </w:p>
        </w:tc>
      </w:tr>
      <w:tr w:rsidR="006D1611" w14:paraId="531F0045" w14:textId="77777777" w:rsidTr="001D0075">
        <w:tc>
          <w:tcPr>
            <w:tcW w:w="2071" w:type="dxa"/>
          </w:tcPr>
          <w:p w14:paraId="4F7BA2C1" w14:textId="56B39692" w:rsidR="006D1611" w:rsidRDefault="006D1611">
            <w:r>
              <w:t xml:space="preserve">English Writing assessment </w:t>
            </w:r>
          </w:p>
        </w:tc>
        <w:tc>
          <w:tcPr>
            <w:tcW w:w="2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31093" w14:textId="77777777" w:rsidR="006D1611" w:rsidRDefault="006D1611">
            <w:r>
              <w:t>Focus will be on texts covered this year(recall)</w:t>
            </w:r>
          </w:p>
          <w:p w14:paraId="377B209B" w14:textId="77777777" w:rsidR="006D1611" w:rsidRDefault="006D1611">
            <w:r>
              <w:t>Grammar</w:t>
            </w:r>
          </w:p>
          <w:p w14:paraId="551FAD97" w14:textId="062F0B92" w:rsidR="006D1611" w:rsidRDefault="006D1611">
            <w:r>
              <w:t xml:space="preserve">There will be an </w:t>
            </w:r>
            <w:r w:rsidR="006778B5">
              <w:t>extended</w:t>
            </w:r>
            <w:r>
              <w:t xml:space="preserve"> writing task based on an image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34DC7" w14:textId="26FFF53D" w:rsidR="006D1611" w:rsidRDefault="006778B5">
            <w:r>
              <w:t>22/05/23</w:t>
            </w:r>
          </w:p>
        </w:tc>
        <w:tc>
          <w:tcPr>
            <w:tcW w:w="2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B8F8E" w14:textId="689D959C" w:rsidR="006D1611" w:rsidRDefault="006D1611">
            <w:r>
              <w:t xml:space="preserve">Knowledge organisers </w:t>
            </w:r>
          </w:p>
        </w:tc>
      </w:tr>
      <w:tr w:rsidR="006D1611" w14:paraId="138E73BF" w14:textId="77777777" w:rsidTr="006778B5">
        <w:tc>
          <w:tcPr>
            <w:tcW w:w="2071" w:type="dxa"/>
          </w:tcPr>
          <w:p w14:paraId="126ECD4E" w14:textId="369508E7" w:rsidR="006D1611" w:rsidRDefault="006D1611">
            <w:r>
              <w:t xml:space="preserve">Geography </w:t>
            </w:r>
          </w:p>
        </w:tc>
        <w:tc>
          <w:tcPr>
            <w:tcW w:w="2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54F31" w14:textId="77777777" w:rsidR="008016D0" w:rsidRDefault="008016D0">
            <w:r>
              <w:t>Ecosystems</w:t>
            </w:r>
          </w:p>
          <w:p w14:paraId="0D7CF0D9" w14:textId="77777777" w:rsidR="008016D0" w:rsidRDefault="008016D0">
            <w:proofErr w:type="spellStart"/>
            <w:r>
              <w:t>Factfulness</w:t>
            </w:r>
            <w:proofErr w:type="spellEnd"/>
          </w:p>
          <w:p w14:paraId="2DADEE8E" w14:textId="77777777" w:rsidR="008016D0" w:rsidRDefault="008016D0">
            <w:r>
              <w:t>Emerging countries</w:t>
            </w:r>
          </w:p>
          <w:p w14:paraId="1AF3CD2B" w14:textId="481A8929" w:rsidR="006D1611" w:rsidRDefault="008016D0">
            <w:r>
              <w:t>Geography of Russia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2AD03" w14:textId="5F0376BA" w:rsidR="006D1611" w:rsidRDefault="008016D0">
            <w:r>
              <w:t>15/05/23</w:t>
            </w:r>
          </w:p>
        </w:tc>
        <w:tc>
          <w:tcPr>
            <w:tcW w:w="2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F64AE" w14:textId="0C353F25" w:rsidR="006D1611" w:rsidRDefault="006D1611">
            <w:r>
              <w:t>Google classroom/</w:t>
            </w:r>
            <w:r w:rsidR="008016D0">
              <w:t>Seneca</w:t>
            </w:r>
          </w:p>
          <w:p w14:paraId="6583FD04" w14:textId="5DEC8995" w:rsidR="008016D0" w:rsidRDefault="008016D0">
            <w:r>
              <w:t>Homework has been posted for several weeks</w:t>
            </w:r>
          </w:p>
        </w:tc>
      </w:tr>
      <w:tr w:rsidR="006D1611" w14:paraId="26815EB0" w14:textId="77777777" w:rsidTr="001D0075">
        <w:tc>
          <w:tcPr>
            <w:tcW w:w="2071" w:type="dxa"/>
          </w:tcPr>
          <w:p w14:paraId="0C04F7A6" w14:textId="00EE4D96" w:rsidR="006D1611" w:rsidRDefault="006D1611">
            <w:r>
              <w:t>History</w:t>
            </w:r>
          </w:p>
        </w:tc>
        <w:tc>
          <w:tcPr>
            <w:tcW w:w="2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A19AE" w14:textId="77777777" w:rsidR="009F60D9" w:rsidRPr="009F60D9" w:rsidRDefault="009F60D9" w:rsidP="009F60D9">
            <w:pPr>
              <w:rPr>
                <w:rFonts w:eastAsia="Times New Roman"/>
              </w:rPr>
            </w:pPr>
            <w:r w:rsidRPr="009F60D9">
              <w:rPr>
                <w:rFonts w:eastAsia="Times New Roman"/>
              </w:rPr>
              <w:t>USA 1920s</w:t>
            </w:r>
          </w:p>
          <w:p w14:paraId="0A180F8A" w14:textId="77777777" w:rsidR="009F60D9" w:rsidRPr="009F60D9" w:rsidRDefault="009F60D9" w:rsidP="009F60D9">
            <w:pPr>
              <w:rPr>
                <w:rFonts w:eastAsia="Times New Roman"/>
              </w:rPr>
            </w:pPr>
            <w:r w:rsidRPr="009F60D9">
              <w:rPr>
                <w:rFonts w:eastAsia="Times New Roman"/>
              </w:rPr>
              <w:t>WW2</w:t>
            </w:r>
          </w:p>
          <w:p w14:paraId="5818E71D" w14:textId="77777777" w:rsidR="009F60D9" w:rsidRPr="009F60D9" w:rsidRDefault="009F60D9" w:rsidP="009F60D9">
            <w:pPr>
              <w:rPr>
                <w:rFonts w:eastAsia="Times New Roman"/>
              </w:rPr>
            </w:pPr>
            <w:r w:rsidRPr="009F60D9">
              <w:rPr>
                <w:rFonts w:eastAsia="Times New Roman"/>
              </w:rPr>
              <w:t>Holocaust</w:t>
            </w:r>
          </w:p>
          <w:p w14:paraId="4E673666" w14:textId="77777777" w:rsidR="009F60D9" w:rsidRPr="009F60D9" w:rsidRDefault="009F60D9" w:rsidP="009F60D9">
            <w:pPr>
              <w:rPr>
                <w:rFonts w:eastAsia="Times New Roman"/>
              </w:rPr>
            </w:pPr>
            <w:r w:rsidRPr="009F60D9">
              <w:rPr>
                <w:rFonts w:eastAsia="Times New Roman"/>
              </w:rPr>
              <w:t>Nuclear Age</w:t>
            </w:r>
          </w:p>
          <w:p w14:paraId="359D4C3C" w14:textId="689ED25A" w:rsidR="006D1611" w:rsidRDefault="009F60D9" w:rsidP="009F60D9">
            <w:r w:rsidRPr="009F60D9">
              <w:rPr>
                <w:rFonts w:eastAsia="Times New Roman"/>
              </w:rPr>
              <w:t>Civil Rights Movement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264B9" w14:textId="4134E82C" w:rsidR="006D1611" w:rsidRDefault="009F60D9">
            <w:r>
              <w:t>06/06/23</w:t>
            </w:r>
          </w:p>
        </w:tc>
        <w:tc>
          <w:tcPr>
            <w:tcW w:w="2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EFFA0" w14:textId="6C8D81DE" w:rsidR="006D1611" w:rsidRDefault="001D0075">
            <w:r>
              <w:t>Revision advice posted on Google classroom. Students should look at their knowledge organisers and BBC Bitesize.</w:t>
            </w:r>
          </w:p>
        </w:tc>
      </w:tr>
      <w:tr w:rsidR="00340E1F" w14:paraId="1C376C6A" w14:textId="77777777" w:rsidTr="001D0075">
        <w:tc>
          <w:tcPr>
            <w:tcW w:w="2071" w:type="dxa"/>
          </w:tcPr>
          <w:p w14:paraId="3FB5B7E9" w14:textId="69A2341E" w:rsidR="00340E1F" w:rsidRDefault="00340E1F">
            <w:r>
              <w:t>Modern Foreign Language</w:t>
            </w:r>
          </w:p>
        </w:tc>
        <w:tc>
          <w:tcPr>
            <w:tcW w:w="2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C43B2" w14:textId="77777777" w:rsidR="00340E1F" w:rsidRDefault="00340E1F" w:rsidP="00340E1F">
            <w:r>
              <w:rPr>
                <w:b/>
                <w:bCs/>
                <w:u w:val="single"/>
              </w:rPr>
              <w:t>French</w:t>
            </w:r>
            <w:r>
              <w:t>: Free Time, House and Home, School, Future plans, Town</w:t>
            </w:r>
          </w:p>
          <w:p w14:paraId="4EFDCBE5" w14:textId="77777777" w:rsidR="00340E1F" w:rsidRDefault="00340E1F" w:rsidP="00340E1F">
            <w:r>
              <w:rPr>
                <w:b/>
                <w:bCs/>
                <w:u w:val="single"/>
              </w:rPr>
              <w:t>German</w:t>
            </w:r>
            <w:r>
              <w:t>: Free Time, House and Home, School, Future plans, Town</w:t>
            </w:r>
          </w:p>
          <w:p w14:paraId="395D2F00" w14:textId="554B7FDA" w:rsidR="00340E1F" w:rsidRPr="009F60D9" w:rsidRDefault="00340E1F" w:rsidP="00340E1F">
            <w:pPr>
              <w:rPr>
                <w:rFonts w:eastAsia="Times New Roman"/>
              </w:rPr>
            </w:pPr>
            <w:r>
              <w:rPr>
                <w:b/>
                <w:bCs/>
                <w:u w:val="single"/>
              </w:rPr>
              <w:t>Spanish</w:t>
            </w:r>
            <w:r>
              <w:t>: Free Time, House and Home, School, Future plans, Town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0E62C" w14:textId="41BCEE78" w:rsidR="00340E1F" w:rsidRDefault="00340E1F">
            <w:r>
              <w:t>12/06/23</w:t>
            </w:r>
          </w:p>
        </w:tc>
        <w:tc>
          <w:tcPr>
            <w:tcW w:w="2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AF14A" w14:textId="1FCC3019" w:rsidR="00340E1F" w:rsidRDefault="00340E1F">
            <w:r>
              <w:t>Knowledge organisers and exercise books</w:t>
            </w:r>
          </w:p>
        </w:tc>
      </w:tr>
      <w:tr w:rsidR="001D0075" w14:paraId="10A550F2" w14:textId="77777777" w:rsidTr="001D0075">
        <w:tc>
          <w:tcPr>
            <w:tcW w:w="2071" w:type="dxa"/>
          </w:tcPr>
          <w:p w14:paraId="7E7C6CB3" w14:textId="3C556579" w:rsidR="001D0075" w:rsidRDefault="001D0075">
            <w:r>
              <w:t>RS</w:t>
            </w:r>
          </w:p>
        </w:tc>
        <w:tc>
          <w:tcPr>
            <w:tcW w:w="2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311EE" w14:textId="4DBE08C2" w:rsidR="001D0075" w:rsidRPr="00C95FF0" w:rsidRDefault="009F60D9" w:rsidP="001D0075">
            <w:r>
              <w:t>Christian Beliefs and Christian Practices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39787" w14:textId="4DF19D8D" w:rsidR="001D0075" w:rsidRDefault="009F60D9">
            <w:r>
              <w:t>From 08/05/23</w:t>
            </w:r>
          </w:p>
        </w:tc>
        <w:tc>
          <w:tcPr>
            <w:tcW w:w="2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8D523" w14:textId="6E3916E5" w:rsidR="001D0075" w:rsidRDefault="001D0075">
            <w:r>
              <w:t>Revision homework has been posted on google classroom</w:t>
            </w:r>
            <w:r w:rsidR="009F60D9">
              <w:t xml:space="preserve"> and notice given to students in class</w:t>
            </w:r>
          </w:p>
        </w:tc>
      </w:tr>
    </w:tbl>
    <w:p w14:paraId="655E6E0E" w14:textId="02F8A3B7" w:rsidR="006D1611" w:rsidRDefault="006D1611">
      <w:r>
        <w:t xml:space="preserve"> </w:t>
      </w:r>
    </w:p>
    <w:sectPr w:rsidR="006D16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D0B74"/>
    <w:multiLevelType w:val="hybridMultilevel"/>
    <w:tmpl w:val="4052FC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C22EF9"/>
    <w:multiLevelType w:val="hybridMultilevel"/>
    <w:tmpl w:val="089ED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D14D8C"/>
    <w:multiLevelType w:val="hybridMultilevel"/>
    <w:tmpl w:val="72DCE9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11"/>
    <w:rsid w:val="001465CA"/>
    <w:rsid w:val="001623EC"/>
    <w:rsid w:val="001D0075"/>
    <w:rsid w:val="0027410E"/>
    <w:rsid w:val="00340E1F"/>
    <w:rsid w:val="006778B5"/>
    <w:rsid w:val="006D1611"/>
    <w:rsid w:val="008016D0"/>
    <w:rsid w:val="008651F7"/>
    <w:rsid w:val="009F60D9"/>
    <w:rsid w:val="00BD695F"/>
    <w:rsid w:val="00C95FF0"/>
    <w:rsid w:val="00D54BBE"/>
    <w:rsid w:val="00DE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269E9"/>
  <w15:chartTrackingRefBased/>
  <w15:docId w15:val="{D2E005F7-AD90-42FC-9036-4FCB6EEC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075"/>
    <w:pPr>
      <w:spacing w:after="0" w:line="240" w:lineRule="auto"/>
      <w:ind w:left="720"/>
    </w:pPr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6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Campion School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Ashmead (Staff)</dc:creator>
  <cp:keywords/>
  <dc:description/>
  <cp:lastModifiedBy>Louise Osborne (Staff)</cp:lastModifiedBy>
  <cp:revision>2</cp:revision>
  <dcterms:created xsi:type="dcterms:W3CDTF">2023-05-12T09:10:00Z</dcterms:created>
  <dcterms:modified xsi:type="dcterms:W3CDTF">2023-05-12T09:10:00Z</dcterms:modified>
</cp:coreProperties>
</file>